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AD" w:rsidRDefault="00863AAD" w:rsidP="0086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3AAD" w:rsidRDefault="00863AAD" w:rsidP="0086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3AAD" w:rsidRDefault="00863AAD" w:rsidP="0086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Философия және саясаттану </w:t>
      </w:r>
    </w:p>
    <w:p w:rsidR="00863AAD" w:rsidRDefault="00863AAD" w:rsidP="0086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факультеті ғылыми кеңесінің мәжілісінде </w:t>
      </w:r>
    </w:p>
    <w:p w:rsidR="00863AAD" w:rsidRDefault="00863AAD" w:rsidP="00863A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БЕКІТІЛГЕН</w:t>
      </w:r>
    </w:p>
    <w:p w:rsidR="00863AAD" w:rsidRDefault="00863AAD" w:rsidP="0086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Хаттама № 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 __ »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2018 жыл</w:t>
      </w:r>
    </w:p>
    <w:p w:rsidR="00863AAD" w:rsidRDefault="00863AAD" w:rsidP="00863A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 деканы ___________А.Р. Масалимова </w:t>
      </w:r>
    </w:p>
    <w:p w:rsidR="00863AAD" w:rsidRDefault="00863AAD" w:rsidP="0086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63AAD" w:rsidRDefault="00863AAD" w:rsidP="0086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«Педагогикалық зерттеулердің әдіснамасы және әдістері»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пәні бойынша емтихан сұрақтары</w:t>
      </w:r>
    </w:p>
    <w:p w:rsidR="00863AAD" w:rsidRDefault="00863AAD" w:rsidP="0086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5В010300- Педагогика және психология  мамандығы  3 курс, 6 семестр, 3 кредит </w:t>
      </w:r>
    </w:p>
    <w:p w:rsidR="00863AAD" w:rsidRDefault="00863AAD" w:rsidP="00B8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6904"/>
        <w:gridCol w:w="1383"/>
      </w:tblGrid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«Психологиялық-педагогикалық зерттеулердің әдіснамасы және әдістері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пәнінің  негізгі міндеттеріне, құрылымына,  оқу әдебиетіне сипаттама даярлаңыз.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 әдіснамасының  мәнін, құрылымын, және қызметтерін көрсететін кесте толтырыңыз.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 әдіснамасының ҚР және ТМД елдерінде даму тарихы және үрдістерінің мағынасын ашып көрсетіңіз.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әдіснамасының негізгі деңгейлері және олардың сипаттамасын логикалық сызба түрінде бейнелеңіз.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зерттеулердің  әдіснамалық негіздерін сипаттаңыз.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теориялық негіздерін 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ылыми-педагогикалық факт, ғылыми-педагогикалық теория, ғылыми-педагогикалық заңдылық, яғни ғылыми білімнің формалары ретінде сипаттаңыз.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әдіснамалық тұғырларының жіктемесін құрылымдық сызба ретінде бейнелеңіз.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зерттеулердің түрлеріне және 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азіргі замануи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зерттеудің көкейкесті мәселелеріне арналған кесте толтырыңыз.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зерттеудегі әдіснамалық ұстанымдардың қолданылу ерекшеліктерін сипаттаңыз.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Педагогикалық зерттеулер  әдістерінің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жіктемесін логикалық сызба түрінде бейнелеңіз.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зерттеудің логикалық құрылымы және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ерттеу тұжырымдамасы» тақырыбында тірек конспектісін жазыңыз.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әдіснамасын жүзеге асыру салаларын құрылымдық сызба түрінде бейнелеңіз.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зерттеулердегі жалпы ғылымилық әдістерге сипаттама беріңіз.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зерттеулердегі нақты ғылымилық  әдістер туралы кесте толтырыңыз.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«Эксперимент, оның түрлері, даярлау және өткізу әдістемесі»  атты интеллект-карта даярлаңыз.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Педагогикалық зерттеуді орындау жоспарын ұсыныңыз.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ғылыми аппаратының құрылымын сипаттаңыз.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ғылыми аппаратын жазу логикасын түсіндіріңіз.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Педгагогикалық зерттеудің категориялық-ұғымдық аппаратын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баяндаңыз.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ұғымдық-терминологиялық  аппаратын құрастыру логикасын дәлелдеңіз.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«Ғылыми мәтін» ұғымын талдап көрсетіңіз.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және магистрлік диссертацияның құрылымын, мазмұнын, жазылу тілі мен стиліне арналған көрсетілім дайындаңыз.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Психологиялық-педагогикалық зерттеудің және магистрлік диссертацияның негізгі нәтижелерін рәсімдеуге қойылатын талаптарды жүйелеп жазыңыз.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Педагогиканың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әдіснамасының жүзеге асырылу салалары» тақырыбында өз ойыңызды реферат түрінде даярлаңыз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«Ғылыми-педагогикалық факт, ғылыми-педагогикалық теория, ғылыми-педагогикалық заңдылық - ғылыми білімнің формалары» тақырыбында тірек конспектісін жасаңыз.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зерттеулердің мәселелері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схема сызыңыздар және Өз тұғырыңызды негіздеңіз.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енің магистрлік зерттеуімнің әдіснамалық негідері және зерттеу әдістері» тақырыбында баяндама жазыңыз.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экспериментті өткізу кезеңдері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интеллект-карта сызыңыз 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«Педагогикалық зерттеулердің негізгі кезеңдері» тақырыбына сызба сызыңыз.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педагогикалық зерттеу тақырыбыңыздың құрылымын талдаңыз.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тақырыбының көкейкестілігінің негіздемесін дайындаңыз.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 ғылыми аппаратын жазып дайындаңыз.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 тақырыбына сәйкес ғылыми әдебиеттерге шолу жасап, реферат дайындаңыз.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Педагогикалық зерттеулердің нәтижелерін жариялау және практикаға ендіру ретін сипаттаңыз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педагогикалық зерттеуіңіздің ұғымдық-терминологиялық аппаратын құрастырыңыз.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 сапасына мониторинг жүргізу. жоспарын жасаңыз.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нәтижелерін оқу-тәрбие практикасына ендіру жүйесін сипаттаңыз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өлшемдік   аппаратын жазып дайындаңыз.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Магистрлік диссертацияның құрылымы және ғылыми аппараты, библиографиясы»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 көрсетілім дайындаңыз.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Педагогикалық эксперимент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жүргізу жоспарын құрыңыз.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«Педагогикалық зерттеудің және магистрлік диссертацияның нәтижелері»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тақырыбында көрсетілім дайындаңыз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(магистерлік  жұмыстың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орындалу сапасын бағалау әдістемесін сипаттаңыз.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Педагог-психологтың зерттеушілік мәдениетінің моделін құрыңыз.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«Педагогика әдіснамасы деңгейлері» тақырыбына кесте сызыңыз.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зертеушілік мәдениетім» тақырыбына эссе жазыңыз.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орындау жоспарын ұсыныңыз.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құрылымының жобасын сипаттаңыз.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оқушы және компьютер» жобасын ұсыныңыз.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3AAD" w:rsidTr="00863AA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D" w:rsidRDefault="00863AAD" w:rsidP="008F296A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портфолиосы – білімдік жетістіктер құралы» жобасын ұсыныңыз.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AD" w:rsidRDefault="008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863AAD" w:rsidRDefault="00863AAD" w:rsidP="00863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3AAD" w:rsidRDefault="00863AAD" w:rsidP="0086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 әдістемелік бюросы төрайымы                 </w:t>
      </w:r>
      <w:r w:rsidR="00B86E4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 w:rsidR="00B86E4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М.П.Кабакова</w:t>
      </w:r>
    </w:p>
    <w:p w:rsidR="00B86E44" w:rsidRDefault="00B86E44" w:rsidP="0086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3AAD" w:rsidRDefault="00863AAD" w:rsidP="0086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Г.М. Сарсенбаева</w:t>
      </w:r>
    </w:p>
    <w:p w:rsidR="00B86E44" w:rsidRDefault="00B86E44" w:rsidP="0086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3AAD" w:rsidRDefault="00863AAD" w:rsidP="0086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Оқытушы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Ш.Т. Таубаева</w:t>
      </w:r>
    </w:p>
    <w:p w:rsidR="00B86E44" w:rsidRDefault="00B86E44" w:rsidP="0086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86E44" w:rsidRDefault="00B86E44" w:rsidP="0086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63AAD" w:rsidRDefault="00863AAD" w:rsidP="00863AA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Эксперт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86E44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="00B86E44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="00B86E44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="00B86E44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="00B86E44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="00B86E44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="00B86E44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353E97" w:rsidRDefault="00353E97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2E20EE">
        <w:rPr>
          <w:rFonts w:ascii="Times New Roman" w:hAnsi="Times New Roman"/>
          <w:b/>
          <w:caps/>
          <w:sz w:val="24"/>
          <w:szCs w:val="24"/>
          <w:lang w:val="kk-KZ"/>
        </w:rPr>
        <w:t>MIDTERM EXAM  БАҒДАРЛАМАСЫ</w:t>
      </w: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63AAD" w:rsidRDefault="00863AAD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353E97" w:rsidRPr="002E20EE" w:rsidRDefault="00353E97" w:rsidP="00353E97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353E97" w:rsidRDefault="00353E97" w:rsidP="00353E9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</w:t>
      </w:r>
      <w:r w:rsidRPr="00995C1A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670141">
        <w:rPr>
          <w:rFonts w:ascii="Times New Roman" w:hAnsi="Times New Roman"/>
          <w:sz w:val="24"/>
          <w:szCs w:val="24"/>
          <w:lang w:val="kk-KZ"/>
        </w:rPr>
        <w:t>«</w:t>
      </w:r>
      <w:r w:rsidRPr="00670141">
        <w:rPr>
          <w:rFonts w:ascii="Times New Roman" w:eastAsia="Times New Roman" w:hAnsi="Times New Roman"/>
          <w:bCs/>
          <w:sz w:val="24"/>
          <w:szCs w:val="24"/>
          <w:lang w:val="kk-KZ"/>
        </w:rPr>
        <w:t>Психологиялық-педагогикалық зерттеулердің әдіснамасы және әдістері</w:t>
      </w:r>
      <w:r w:rsidRPr="00670141">
        <w:rPr>
          <w:rFonts w:ascii="Times New Roman" w:hAnsi="Times New Roman"/>
          <w:sz w:val="24"/>
          <w:szCs w:val="24"/>
          <w:lang w:val="kk-KZ"/>
        </w:rPr>
        <w:t>»</w:t>
      </w:r>
      <w:r w:rsidRPr="00670141">
        <w:rPr>
          <w:rFonts w:ascii="Times New Roman" w:hAnsi="Times New Roman"/>
          <w:caps/>
          <w:sz w:val="24"/>
          <w:szCs w:val="24"/>
          <w:lang w:val="kk-KZ"/>
        </w:rPr>
        <w:t xml:space="preserve"> </w:t>
      </w:r>
      <w:r w:rsidRPr="00C8116C">
        <w:rPr>
          <w:rFonts w:ascii="Times New Roman" w:hAnsi="Times New Roman"/>
          <w:b/>
          <w:sz w:val="24"/>
          <w:szCs w:val="24"/>
          <w:lang w:val="kk-KZ"/>
        </w:rPr>
        <w:t>Мамандық</w:t>
      </w:r>
      <w:r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C8116C">
        <w:rPr>
          <w:rFonts w:ascii="Times New Roman" w:hAnsi="Times New Roman"/>
          <w:b/>
          <w:sz w:val="24"/>
          <w:szCs w:val="24"/>
          <w:lang w:val="kk-KZ"/>
        </w:rPr>
        <w:t>:</w:t>
      </w:r>
      <w:r w:rsidRPr="00995C1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111C4">
        <w:rPr>
          <w:rFonts w:ascii="Times New Roman" w:eastAsia="Times New Roman" w:hAnsi="Times New Roman"/>
          <w:bCs/>
          <w:caps/>
          <w:sz w:val="24"/>
          <w:szCs w:val="24"/>
          <w:lang w:val="kk-KZ"/>
        </w:rPr>
        <w:t>5B012300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- </w:t>
      </w:r>
      <w:r w:rsidRPr="00C8116C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Әлеуметтік педагогика және өзін-өзі тану </w:t>
      </w:r>
    </w:p>
    <w:p w:rsidR="00353E97" w:rsidRDefault="00353E97" w:rsidP="00353E9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/>
          <w:bCs/>
          <w:sz w:val="24"/>
          <w:szCs w:val="24"/>
          <w:lang w:val="kk-KZ"/>
        </w:rPr>
        <w:t>5B0103</w:t>
      </w:r>
      <w:r w:rsidRPr="008D32ED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00-Педагогика және психология мамандығы  </w:t>
      </w:r>
    </w:p>
    <w:p w:rsidR="00353E97" w:rsidRPr="00262963" w:rsidRDefault="00353E97" w:rsidP="00353E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53E97" w:rsidRPr="00262963" w:rsidRDefault="00353E97" w:rsidP="00353E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62963">
        <w:rPr>
          <w:rFonts w:ascii="Times New Roman" w:hAnsi="Times New Roman"/>
          <w:sz w:val="24"/>
          <w:szCs w:val="24"/>
          <w:lang w:val="kk-KZ"/>
        </w:rPr>
        <w:t>Пән бойынша Midterm Exam 8-ші аптада жүргізіледі</w:t>
      </w:r>
    </w:p>
    <w:p w:rsidR="00353E97" w:rsidRPr="00262963" w:rsidRDefault="00353E97" w:rsidP="00353E9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62963">
        <w:rPr>
          <w:rFonts w:ascii="Times New Roman" w:hAnsi="Times New Roman"/>
          <w:sz w:val="24"/>
          <w:szCs w:val="24"/>
          <w:lang w:val="kk-KZ"/>
        </w:rPr>
        <w:t xml:space="preserve">Емтихан формасы: </w:t>
      </w:r>
      <w:r w:rsidRPr="006773BA">
        <w:rPr>
          <w:rFonts w:ascii="Times New Roman" w:hAnsi="Times New Roman"/>
          <w:b/>
          <w:bCs/>
          <w:sz w:val="24"/>
          <w:szCs w:val="24"/>
        </w:rPr>
        <w:t>Тест</w:t>
      </w:r>
      <w:r w:rsidRPr="00262963">
        <w:rPr>
          <w:rFonts w:ascii="Times New Roman" w:hAnsi="Times New Roman"/>
          <w:b/>
          <w:bCs/>
          <w:sz w:val="24"/>
          <w:szCs w:val="24"/>
          <w:lang w:val="kk-KZ"/>
        </w:rPr>
        <w:t xml:space="preserve">ілеу </w:t>
      </w:r>
      <w:r w:rsidRPr="006773BA">
        <w:rPr>
          <w:rFonts w:ascii="Times New Roman" w:hAnsi="Times New Roman"/>
          <w:b/>
          <w:bCs/>
          <w:sz w:val="24"/>
          <w:szCs w:val="24"/>
          <w:lang w:val="en-US"/>
        </w:rPr>
        <w:t xml:space="preserve"> (Multiple-chose e</w:t>
      </w:r>
      <w:r w:rsidRPr="006773BA">
        <w:rPr>
          <w:rFonts w:ascii="Times New Roman" w:hAnsi="Times New Roman"/>
          <w:b/>
          <w:bCs/>
          <w:sz w:val="24"/>
          <w:szCs w:val="24"/>
          <w:lang w:val="kk-KZ"/>
        </w:rPr>
        <w:t>х</w:t>
      </w:r>
      <w:r w:rsidRPr="006773BA">
        <w:rPr>
          <w:rFonts w:ascii="Times New Roman" w:hAnsi="Times New Roman"/>
          <w:b/>
          <w:bCs/>
          <w:sz w:val="24"/>
          <w:szCs w:val="24"/>
          <w:lang w:val="en-US"/>
        </w:rPr>
        <w:t xml:space="preserve">am </w:t>
      </w:r>
      <w:r w:rsidRPr="00262963">
        <w:rPr>
          <w:rFonts w:ascii="Times New Roman" w:hAnsi="Times New Roman"/>
          <w:b/>
          <w:bCs/>
          <w:sz w:val="24"/>
          <w:szCs w:val="24"/>
          <w:lang w:val="kk-KZ"/>
        </w:rPr>
        <w:t>немесе</w:t>
      </w:r>
      <w:r w:rsidRPr="006773B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6773BA">
        <w:rPr>
          <w:rFonts w:ascii="Times New Roman" w:hAnsi="Times New Roman"/>
          <w:b/>
          <w:bCs/>
          <w:sz w:val="24"/>
          <w:szCs w:val="24"/>
          <w:lang w:val="en-US"/>
        </w:rPr>
        <w:t>Short-question exam)</w:t>
      </w:r>
    </w:p>
    <w:p w:rsidR="00353E97" w:rsidRDefault="00353E97" w:rsidP="00353E9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p w:rsidR="00353E97" w:rsidRPr="006773BA" w:rsidRDefault="00353E97" w:rsidP="00353E9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62963">
        <w:rPr>
          <w:rFonts w:ascii="Times New Roman" w:hAnsi="Times New Roman"/>
          <w:bCs/>
          <w:sz w:val="24"/>
          <w:szCs w:val="24"/>
          <w:lang w:val="kk-KZ"/>
        </w:rPr>
        <w:t>Студенттер пәннің  өткен тақырыптары бойынша тесттік сұрақтарға  жауап береді. Тест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30  жабық сұрақтан </w:t>
      </w:r>
      <w:r w:rsidRPr="00262963">
        <w:rPr>
          <w:rFonts w:ascii="Times New Roman" w:hAnsi="Times New Roman"/>
          <w:bCs/>
          <w:sz w:val="24"/>
          <w:szCs w:val="24"/>
          <w:lang w:val="kk-KZ"/>
        </w:rPr>
        <w:t xml:space="preserve">  тұрады.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262963">
        <w:rPr>
          <w:rFonts w:ascii="Times New Roman" w:hAnsi="Times New Roman"/>
          <w:bCs/>
          <w:sz w:val="24"/>
          <w:szCs w:val="24"/>
          <w:lang w:val="kk-KZ"/>
        </w:rPr>
        <w:t>Жазбаша формада өткізіледі. Өткізілу уақыты:  40 минутқа дейін.</w:t>
      </w:r>
    </w:p>
    <w:p w:rsidR="00353E97" w:rsidRPr="0038521B" w:rsidRDefault="00353E97" w:rsidP="00353E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353E97" w:rsidRDefault="00353E97" w:rsidP="00353E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353E97" w:rsidRDefault="00353E97" w:rsidP="00353E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lang w:val="kk-KZ"/>
        </w:rPr>
      </w:pPr>
      <w:r w:rsidRPr="000E6881">
        <w:rPr>
          <w:rFonts w:ascii="Times New Roman" w:hAnsi="Times New Roman"/>
          <w:b/>
          <w:lang w:val="kk-KZ"/>
        </w:rPr>
        <w:t>Баға қою критерийлері</w:t>
      </w:r>
    </w:p>
    <w:p w:rsidR="00353E97" w:rsidRDefault="00353E97" w:rsidP="00353E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53E97" w:rsidRPr="00A426B8" w:rsidTr="00810A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97" w:rsidRPr="00A426B8" w:rsidRDefault="00353E97" w:rsidP="00810A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30 – сұраққа жауап толық болған жағдайда 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97" w:rsidRPr="00A426B8" w:rsidRDefault="00353E97" w:rsidP="00810A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26B8">
              <w:rPr>
                <w:rFonts w:ascii="Times New Roman" w:hAnsi="Times New Roman"/>
                <w:lang w:val="kk-KZ"/>
              </w:rPr>
              <w:t>90-100 балл (Өте жақсы)</w:t>
            </w:r>
          </w:p>
        </w:tc>
      </w:tr>
      <w:tr w:rsidR="00353E97" w:rsidRPr="00A426B8" w:rsidTr="00810AFE"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353E97" w:rsidRPr="00A426B8" w:rsidRDefault="00353E97" w:rsidP="00810A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 – сұраққа жауап толық болған жағдайда -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353E97" w:rsidRPr="00A426B8" w:rsidRDefault="00353E97" w:rsidP="00810A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26B8">
              <w:rPr>
                <w:rFonts w:ascii="Times New Roman" w:hAnsi="Times New Roman"/>
                <w:lang w:val="kk-KZ"/>
              </w:rPr>
              <w:t>75-89 (Жақсы)</w:t>
            </w:r>
          </w:p>
        </w:tc>
      </w:tr>
      <w:tr w:rsidR="00353E97" w:rsidRPr="00A426B8" w:rsidTr="00810AFE">
        <w:tc>
          <w:tcPr>
            <w:tcW w:w="4785" w:type="dxa"/>
            <w:shd w:val="clear" w:color="auto" w:fill="auto"/>
          </w:tcPr>
          <w:p w:rsidR="00353E97" w:rsidRPr="00A426B8" w:rsidRDefault="00353E97" w:rsidP="00810A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15 –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сұраққа жауап толық болған жағдайда -</w:t>
            </w:r>
          </w:p>
        </w:tc>
        <w:tc>
          <w:tcPr>
            <w:tcW w:w="4786" w:type="dxa"/>
            <w:shd w:val="clear" w:color="auto" w:fill="auto"/>
          </w:tcPr>
          <w:p w:rsidR="00353E97" w:rsidRPr="00A426B8" w:rsidRDefault="00353E97" w:rsidP="00810A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26B8">
              <w:rPr>
                <w:rFonts w:ascii="Times New Roman" w:hAnsi="Times New Roman"/>
                <w:lang w:val="kk-KZ"/>
              </w:rPr>
              <w:t>50-74 (Қанағаттанарлық)</w:t>
            </w:r>
          </w:p>
        </w:tc>
      </w:tr>
      <w:tr w:rsidR="00353E97" w:rsidRPr="00A426B8" w:rsidTr="00810AFE">
        <w:tc>
          <w:tcPr>
            <w:tcW w:w="4785" w:type="dxa"/>
            <w:shd w:val="clear" w:color="auto" w:fill="auto"/>
          </w:tcPr>
          <w:p w:rsidR="00353E97" w:rsidRPr="00A426B8" w:rsidRDefault="00353E97" w:rsidP="00810A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10-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сұраққа жауап толық болған жағдайда -</w:t>
            </w:r>
          </w:p>
        </w:tc>
        <w:tc>
          <w:tcPr>
            <w:tcW w:w="4786" w:type="dxa"/>
            <w:shd w:val="clear" w:color="auto" w:fill="auto"/>
          </w:tcPr>
          <w:p w:rsidR="00353E97" w:rsidRPr="00A426B8" w:rsidRDefault="00353E97" w:rsidP="00810A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26B8">
              <w:rPr>
                <w:rFonts w:ascii="Times New Roman" w:hAnsi="Times New Roman"/>
                <w:lang w:val="kk-KZ"/>
              </w:rPr>
              <w:t>0-49 (Қанақаттанарлықсыз)</w:t>
            </w:r>
          </w:p>
        </w:tc>
      </w:tr>
    </w:tbl>
    <w:p w:rsidR="00353E97" w:rsidRDefault="00353E97" w:rsidP="00353E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353E97" w:rsidRPr="006816DD" w:rsidRDefault="00353E97" w:rsidP="00353E97">
      <w:pPr>
        <w:rPr>
          <w:lang w:val="kk-KZ"/>
        </w:rPr>
      </w:pPr>
    </w:p>
    <w:p w:rsidR="0041522B" w:rsidRDefault="0041522B"/>
    <w:sectPr w:rsidR="0041522B" w:rsidSect="0024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53E97"/>
    <w:rsid w:val="002401C8"/>
    <w:rsid w:val="00353E97"/>
    <w:rsid w:val="0041522B"/>
    <w:rsid w:val="00863AAD"/>
    <w:rsid w:val="00B86E44"/>
    <w:rsid w:val="00C1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E9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5182</Characters>
  <Application>Microsoft Office Word</Application>
  <DocSecurity>0</DocSecurity>
  <Lines>43</Lines>
  <Paragraphs>12</Paragraphs>
  <ScaleCrop>false</ScaleCrop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2018-12-30T19:19:00Z</dcterms:created>
  <dcterms:modified xsi:type="dcterms:W3CDTF">2018-12-30T19:19:00Z</dcterms:modified>
</cp:coreProperties>
</file>